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完成智能作业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 xml:space="preserve">自默1号本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ascii="黑体" w:hAnsi="黑体" w:eastAsia="黑体"/>
                <w:woUserID w:val="1"/>
              </w:rPr>
              <w:t>完成周周练6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27652AD"/>
    <w:rsid w:val="1327595C"/>
    <w:rsid w:val="158938A2"/>
    <w:rsid w:val="179A4F51"/>
    <w:rsid w:val="18377D9B"/>
    <w:rsid w:val="1BB323AE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3257D06"/>
    <w:rsid w:val="7FB23E21"/>
    <w:rsid w:val="CEFFC2F0"/>
    <w:rsid w:val="DEB7A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陸离</cp:lastModifiedBy>
  <dcterms:modified xsi:type="dcterms:W3CDTF">2025-10-24T10:38:51Z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