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A0E2D0" w14:textId="4D18F6B6" w:rsidR="005D1809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三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9 </w:t>
      </w:r>
      <w:r>
        <w:rPr>
          <w:rFonts w:ascii="黑体" w:eastAsia="黑体" w:hAnsi="黑体"/>
          <w:sz w:val="32"/>
        </w:rPr>
        <w:t xml:space="preserve">月  </w:t>
      </w:r>
      <w:r w:rsidR="00F52D3C">
        <w:rPr>
          <w:rFonts w:ascii="黑体" w:eastAsia="黑体" w:hAnsi="黑体" w:hint="eastAsia"/>
          <w:sz w:val="32"/>
        </w:rPr>
        <w:t>1</w:t>
      </w:r>
      <w:r w:rsidR="002B2536">
        <w:rPr>
          <w:rFonts w:ascii="黑体" w:eastAsia="黑体" w:hAnsi="黑体" w:hint="eastAsia"/>
          <w:sz w:val="32"/>
        </w:rPr>
        <w:t>9</w:t>
      </w:r>
      <w:r>
        <w:rPr>
          <w:rFonts w:ascii="黑体" w:eastAsia="黑体" w:hAnsi="黑体" w:hint="eastAsia"/>
          <w:sz w:val="32"/>
        </w:rPr>
        <w:t xml:space="preserve"> 日）</w:t>
      </w:r>
    </w:p>
    <w:p w14:paraId="4A2A07F3" w14:textId="77777777" w:rsidR="005D1809" w:rsidRDefault="005D1809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5D1809" w14:paraId="5B6B1CEC" w14:textId="77777777">
        <w:trPr>
          <w:trHeight w:val="634"/>
        </w:trPr>
        <w:tc>
          <w:tcPr>
            <w:tcW w:w="1270" w:type="dxa"/>
            <w:vAlign w:val="center"/>
          </w:tcPr>
          <w:p w14:paraId="497FCC9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46D7C7F8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F1F412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4D13104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6F64DDA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B97D8F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5D1809" w14:paraId="782A2615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3741757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三（7）</w:t>
            </w:r>
          </w:p>
        </w:tc>
        <w:tc>
          <w:tcPr>
            <w:tcW w:w="756" w:type="dxa"/>
            <w:vMerge w:val="restart"/>
          </w:tcPr>
          <w:p w14:paraId="6544D12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0AA6E5F0" w14:textId="3D694C1A" w:rsidR="005D1809" w:rsidRDefault="00AD0A2E" w:rsidP="00A20DC6">
            <w:pPr>
              <w:spacing w:line="360" w:lineRule="auto"/>
              <w:rPr>
                <w:rFonts w:ascii="黑体" w:eastAsia="黑体" w:hAnsi="黑体" w:hint="eastAsia"/>
              </w:rPr>
            </w:pPr>
            <w:r w:rsidRPr="00AD0A2E">
              <w:rPr>
                <w:rFonts w:ascii="黑体" w:eastAsia="黑体" w:hAnsi="黑体"/>
              </w:rPr>
              <w:t>1.完成练习卷（包括作文）。 2.复习第一、二单元。 自默语文园地二中描写季节的词语（周一默写） 3.订正默写本，签名。4.每日摘抄。</w:t>
            </w:r>
            <w:r w:rsidR="00C940F3">
              <w:rPr>
                <w:rFonts w:ascii="黑体" w:eastAsia="黑体" w:hAnsi="黑体" w:hint="eastAsia"/>
              </w:rPr>
              <w:t xml:space="preserve"> </w:t>
            </w:r>
          </w:p>
        </w:tc>
        <w:tc>
          <w:tcPr>
            <w:tcW w:w="1134" w:type="dxa"/>
          </w:tcPr>
          <w:p w14:paraId="3FCFCFE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22678EBC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20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9DB9683" w14:textId="391446BC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60分钟</w:t>
            </w:r>
          </w:p>
        </w:tc>
      </w:tr>
      <w:tr w:rsidR="005D1809" w14:paraId="7291BF0E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0403F5A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26F30106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32BC5585" w14:textId="01BAB934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E2993A6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C123A52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542EBD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2778FD8F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5C5B775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BFE54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6ECF07E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AD2C81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3353350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A2563F9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2C397F5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7A40FF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1C057FB4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 w14:paraId="6410EDFD" w14:textId="6464476F" w:rsidR="005D1809" w:rsidRPr="00987641" w:rsidRDefault="003D4BD5" w:rsidP="00987641">
            <w:pPr>
              <w:widowControl/>
              <w:rPr>
                <w:rFonts w:ascii="黑体" w:hAnsi="黑体" w:hint="eastAsia"/>
                <w:sz w:val="15"/>
                <w:szCs w:val="13"/>
              </w:rPr>
            </w:pPr>
            <w:r>
              <w:rPr>
                <w:rFonts w:ascii="黑体" w:eastAsia="黑体" w:hAnsi="黑体" w:hint="eastAsia"/>
              </w:rPr>
              <w:t>练习</w:t>
            </w:r>
          </w:p>
        </w:tc>
        <w:tc>
          <w:tcPr>
            <w:tcW w:w="1134" w:type="dxa"/>
          </w:tcPr>
          <w:p w14:paraId="7886FEFD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6DF12851" w14:textId="584CC728" w:rsidR="005D1809" w:rsidRDefault="00457CF8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57A4A7B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6DDAF601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04A988D8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76F37D17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7612C527" w14:textId="77777777" w:rsidR="005D1809" w:rsidRDefault="005D1809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922554A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452ED5EB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30D170A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19484EA2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041C6793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50BE1265" w14:textId="77777777" w:rsidR="005D1809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26D49C09" w14:textId="09EA9DDA" w:rsidR="005D1809" w:rsidRDefault="002B253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练习</w:t>
            </w:r>
            <w:r w:rsidR="0019493C">
              <w:rPr>
                <w:rFonts w:ascii="黑体" w:eastAsia="黑体" w:hAnsi="黑体" w:hint="eastAsia"/>
              </w:rPr>
              <w:t>；订正</w:t>
            </w:r>
          </w:p>
        </w:tc>
        <w:tc>
          <w:tcPr>
            <w:tcW w:w="1134" w:type="dxa"/>
          </w:tcPr>
          <w:p w14:paraId="4572DBF6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26D4C46" w14:textId="0379F115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20分钟</w:t>
            </w:r>
          </w:p>
        </w:tc>
        <w:tc>
          <w:tcPr>
            <w:tcW w:w="993" w:type="dxa"/>
            <w:vMerge/>
            <w:vAlign w:val="center"/>
          </w:tcPr>
          <w:p w14:paraId="16140674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70BBC70F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5FD6310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4CE17DB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1760B7E" w14:textId="65F685B8" w:rsidR="005D1809" w:rsidRDefault="002B2536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背诵</w:t>
            </w:r>
          </w:p>
        </w:tc>
        <w:tc>
          <w:tcPr>
            <w:tcW w:w="1134" w:type="dxa"/>
          </w:tcPr>
          <w:p w14:paraId="38A3BFEF" w14:textId="174C74E7" w:rsidR="005D1809" w:rsidRDefault="00457CF8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口头</w:t>
            </w:r>
          </w:p>
        </w:tc>
        <w:tc>
          <w:tcPr>
            <w:tcW w:w="1134" w:type="dxa"/>
          </w:tcPr>
          <w:p w14:paraId="7D070185" w14:textId="77777777" w:rsidR="005D1809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10D2596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5D1809" w14:paraId="5D5DBCA1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6ED08F12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20D92DC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6DC7DC5C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275D987B" w14:textId="77777777" w:rsidR="005D1809" w:rsidRDefault="005D1809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4CAF5F41" w14:textId="77777777" w:rsidR="005D1809" w:rsidRDefault="005D1809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7EE61FC5" w14:textId="77777777" w:rsidR="005D1809" w:rsidRDefault="005D1809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701A5443" w14:textId="77777777" w:rsidR="005D1809" w:rsidRDefault="005D1809"/>
    <w:p w14:paraId="3D1F7E22" w14:textId="77777777" w:rsidR="005D1809" w:rsidRDefault="00000000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7C36B87D" w14:textId="77777777" w:rsidR="005D1809" w:rsidRDefault="005D1809"/>
    <w:p w14:paraId="5A5080F4" w14:textId="77777777" w:rsidR="005D1809" w:rsidRDefault="005D1809">
      <w:pPr>
        <w:jc w:val="center"/>
        <w:rPr>
          <w:rFonts w:ascii="黑体" w:eastAsia="黑体" w:hAnsi="黑体" w:hint="eastAsia"/>
          <w:sz w:val="32"/>
        </w:rPr>
      </w:pPr>
    </w:p>
    <w:p w14:paraId="5D70000F" w14:textId="77777777" w:rsidR="005D1809" w:rsidRDefault="005D1809"/>
    <w:sectPr w:rsidR="005D1809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58095" w14:textId="77777777" w:rsidR="00F97D2F" w:rsidRDefault="00F97D2F" w:rsidP="00987641">
      <w:r>
        <w:separator/>
      </w:r>
    </w:p>
  </w:endnote>
  <w:endnote w:type="continuationSeparator" w:id="0">
    <w:p w14:paraId="45E2DADC" w14:textId="77777777" w:rsidR="00F97D2F" w:rsidRDefault="00F97D2F" w:rsidP="00987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D2339" w14:textId="77777777" w:rsidR="00F97D2F" w:rsidRDefault="00F97D2F" w:rsidP="00987641">
      <w:r>
        <w:separator/>
      </w:r>
    </w:p>
  </w:footnote>
  <w:footnote w:type="continuationSeparator" w:id="0">
    <w:p w14:paraId="473132CF" w14:textId="77777777" w:rsidR="00F97D2F" w:rsidRDefault="00F97D2F" w:rsidP="009876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1F858E8"/>
    <w:multiLevelType w:val="singleLevel"/>
    <w:tmpl w:val="F1F858E8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7DD0D82E"/>
    <w:multiLevelType w:val="singleLevel"/>
    <w:tmpl w:val="7DD0D82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077703745">
    <w:abstractNumId w:val="1"/>
  </w:num>
  <w:num w:numId="2" w16cid:durableId="1550412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FBB9335"/>
    <w:rsid w:val="00036835"/>
    <w:rsid w:val="00067502"/>
    <w:rsid w:val="000D7A7E"/>
    <w:rsid w:val="00101EF3"/>
    <w:rsid w:val="00172848"/>
    <w:rsid w:val="0019493C"/>
    <w:rsid w:val="001B6E8F"/>
    <w:rsid w:val="001D3068"/>
    <w:rsid w:val="001E55F7"/>
    <w:rsid w:val="002B1972"/>
    <w:rsid w:val="002B2536"/>
    <w:rsid w:val="002B6070"/>
    <w:rsid w:val="00340463"/>
    <w:rsid w:val="00351D1B"/>
    <w:rsid w:val="00363B9E"/>
    <w:rsid w:val="003750E7"/>
    <w:rsid w:val="0038751A"/>
    <w:rsid w:val="003D4BD5"/>
    <w:rsid w:val="00457CF8"/>
    <w:rsid w:val="004602A8"/>
    <w:rsid w:val="004D1602"/>
    <w:rsid w:val="00537109"/>
    <w:rsid w:val="0053711A"/>
    <w:rsid w:val="00564ECB"/>
    <w:rsid w:val="00573E6D"/>
    <w:rsid w:val="005D1809"/>
    <w:rsid w:val="006303E9"/>
    <w:rsid w:val="006472B2"/>
    <w:rsid w:val="006679FE"/>
    <w:rsid w:val="00682845"/>
    <w:rsid w:val="0068680F"/>
    <w:rsid w:val="0069740F"/>
    <w:rsid w:val="006A5ABB"/>
    <w:rsid w:val="006B5306"/>
    <w:rsid w:val="006C5376"/>
    <w:rsid w:val="007505F4"/>
    <w:rsid w:val="0078620A"/>
    <w:rsid w:val="0078645B"/>
    <w:rsid w:val="00821B08"/>
    <w:rsid w:val="0084559C"/>
    <w:rsid w:val="0086077C"/>
    <w:rsid w:val="00880160"/>
    <w:rsid w:val="009230F9"/>
    <w:rsid w:val="0092583E"/>
    <w:rsid w:val="00940100"/>
    <w:rsid w:val="00987641"/>
    <w:rsid w:val="009D50F5"/>
    <w:rsid w:val="009F4C2F"/>
    <w:rsid w:val="00A20DC6"/>
    <w:rsid w:val="00AD0A2E"/>
    <w:rsid w:val="00B5304E"/>
    <w:rsid w:val="00B80BF5"/>
    <w:rsid w:val="00BA06D2"/>
    <w:rsid w:val="00BE1370"/>
    <w:rsid w:val="00BF31BA"/>
    <w:rsid w:val="00C542BE"/>
    <w:rsid w:val="00C72834"/>
    <w:rsid w:val="00C843FC"/>
    <w:rsid w:val="00C940F3"/>
    <w:rsid w:val="00CB7B40"/>
    <w:rsid w:val="00DD08DF"/>
    <w:rsid w:val="00DE179B"/>
    <w:rsid w:val="00DE3115"/>
    <w:rsid w:val="00E0278A"/>
    <w:rsid w:val="00E4784C"/>
    <w:rsid w:val="00E5459F"/>
    <w:rsid w:val="00E66D49"/>
    <w:rsid w:val="00E83E72"/>
    <w:rsid w:val="00EA17A9"/>
    <w:rsid w:val="00EB607A"/>
    <w:rsid w:val="00EC7A9D"/>
    <w:rsid w:val="00F42950"/>
    <w:rsid w:val="00F52D3C"/>
    <w:rsid w:val="00F86841"/>
    <w:rsid w:val="00F97D2F"/>
    <w:rsid w:val="00FA1AFD"/>
    <w:rsid w:val="00FC5FC7"/>
    <w:rsid w:val="1327595C"/>
    <w:rsid w:val="3553EAC9"/>
    <w:rsid w:val="63ED2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FA2A817"/>
  <w15:docId w15:val="{DB142CC9-5CD2-4B25-B05D-77A1C4185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qFormat/>
    <w:rPr>
      <w:sz w:val="18"/>
    </w:rPr>
  </w:style>
  <w:style w:type="paragraph" w:styleId="a9">
    <w:name w:val="List Paragraph"/>
    <w:basedOn w:val="a"/>
    <w:uiPriority w:val="99"/>
    <w:unhideWhenUsed/>
    <w:rsid w:val="001D306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128</Words>
  <Characters>140</Characters>
  <Application>Microsoft Office Word</Application>
  <DocSecurity>0</DocSecurity>
  <Lines>70</Lines>
  <Paragraphs>44</Paragraphs>
  <ScaleCrop>false</ScaleCrop>
  <Company>Microsoft</Company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33</cp:revision>
  <dcterms:created xsi:type="dcterms:W3CDTF">2023-08-25T08:36:00Z</dcterms:created>
  <dcterms:modified xsi:type="dcterms:W3CDTF">2025-09-19T06:07:00Z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