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预习8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2"/>
              </w:rPr>
              <w:t>1</w:t>
            </w:r>
            <w:r>
              <w:rPr>
                <w:rFonts w:hint="default" w:ascii="黑体" w:hAnsi="黑体" w:eastAsia="黑体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复习4、5、6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</w:t>
            </w:r>
            <w:r>
              <w:rPr>
                <w:rFonts w:hint="eastAsia" w:ascii="黑体" w:hAnsi="黑体" w:eastAsia="黑体"/>
                <w:lang w:val="en-US" w:eastAsia="zh-CN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woUserID w:val="3"/>
              </w:rPr>
            </w:pPr>
            <w:r>
              <w:rPr>
                <w:rFonts w:ascii="黑体" w:hAnsi="宋体" w:eastAsia="黑体" w:cs="黑体"/>
                <w:woUserID w:val="3"/>
              </w:rPr>
              <w:t>1.复习差倍、和倍，完成绿色P17-18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宋体" w:eastAsia="黑体" w:cs="黑体"/>
                <w:woUserID w:val="3"/>
              </w:rPr>
              <w:t>2.复习相遇问题，完成应用小卷2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3"/>
              </w:rPr>
              <w:t>1</w:t>
            </w:r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1.读背P16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，听读过去式五遍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2.复绿P19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3.复1号本+动词过去式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3F65A1"/>
    <w:rsid w:val="05A84572"/>
    <w:rsid w:val="0A5A6CAF"/>
    <w:rsid w:val="0B456E55"/>
    <w:rsid w:val="0E055D9D"/>
    <w:rsid w:val="0FB25822"/>
    <w:rsid w:val="152E1499"/>
    <w:rsid w:val="187C5B16"/>
    <w:rsid w:val="193D6CD1"/>
    <w:rsid w:val="205D3A8A"/>
    <w:rsid w:val="2357455C"/>
    <w:rsid w:val="2CD32BE3"/>
    <w:rsid w:val="32AC4E1A"/>
    <w:rsid w:val="34790D04"/>
    <w:rsid w:val="388679D3"/>
    <w:rsid w:val="3C321F4D"/>
    <w:rsid w:val="3C3422C8"/>
    <w:rsid w:val="3C66182B"/>
    <w:rsid w:val="40FC58D3"/>
    <w:rsid w:val="43981757"/>
    <w:rsid w:val="476D3A3B"/>
    <w:rsid w:val="4798239A"/>
    <w:rsid w:val="48B32430"/>
    <w:rsid w:val="48C16E84"/>
    <w:rsid w:val="49BB6C8D"/>
    <w:rsid w:val="51381F99"/>
    <w:rsid w:val="538E29CF"/>
    <w:rsid w:val="53F14A6A"/>
    <w:rsid w:val="556E318C"/>
    <w:rsid w:val="56CE4A87"/>
    <w:rsid w:val="5969207B"/>
    <w:rsid w:val="5CC99219"/>
    <w:rsid w:val="5EA345D2"/>
    <w:rsid w:val="5EE54952"/>
    <w:rsid w:val="5F640B0F"/>
    <w:rsid w:val="6136586E"/>
    <w:rsid w:val="625A6C6C"/>
    <w:rsid w:val="636A48AB"/>
    <w:rsid w:val="6485561A"/>
    <w:rsid w:val="68125679"/>
    <w:rsid w:val="69B14147"/>
    <w:rsid w:val="6CE547B7"/>
    <w:rsid w:val="70F33260"/>
    <w:rsid w:val="710126FD"/>
    <w:rsid w:val="74B644F0"/>
    <w:rsid w:val="751A07CF"/>
    <w:rsid w:val="7536519A"/>
    <w:rsid w:val="75DF3B7B"/>
    <w:rsid w:val="77FA1BAB"/>
    <w:rsid w:val="7B279C04"/>
    <w:rsid w:val="7E7367B7"/>
    <w:rsid w:val="7ECD724F"/>
    <w:rsid w:val="96FA07D9"/>
    <w:rsid w:val="D9FFAE97"/>
    <w:rsid w:val="FBCFE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143</Words>
  <Characters>165</Characters>
  <Lines>1</Lines>
  <Paragraphs>1</Paragraphs>
  <TotalTime>27</TotalTime>
  <ScaleCrop>false</ScaleCrop>
  <LinksUpToDate>false</LinksUpToDate>
  <CharactersWithSpaces>175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Miss Cool</cp:lastModifiedBy>
  <dcterms:modified xsi:type="dcterms:W3CDTF">2025-03-05T18:27:33Z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89DE7890FFB04B00AEFDB25850DDD5D2_13</vt:lpwstr>
  </property>
  <property fmtid="{D5CDD505-2E9C-101B-9397-08002B2CF9AE}" pid="4" name="KSOTemplateDocerSaveRecord">
    <vt:lpwstr>eyJoZGlkIjoiMmU4Yzk4ZWFkMjZmYzM3YzQ3ZmJkYjI5OTdiZGI5MTUiLCJ1c2VySWQiOiI0NjA1Nzg5OTAifQ==</vt:lpwstr>
  </property>
</Properties>
</file>