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default" w:ascii="黑体" w:hAnsi="黑体" w:eastAsia="黑体"/>
              </w:rPr>
              <w:t>3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复习第七单元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复习22年练习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/>
                <w:woUserID w:val="2"/>
              </w:rPr>
            </w:pPr>
            <w:r>
              <w:rPr>
                <w:rFonts w:hint="default"/>
                <w:woUserID w:val="2"/>
              </w:rPr>
              <w:t>1.读8个单词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/>
                <w:woUserID w:val="2"/>
              </w:rPr>
            </w:pPr>
            <w:r>
              <w:rPr>
                <w:woUserID w:val="2"/>
              </w:rPr>
              <w:t>2.熟读M2所有课文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5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VhMDBhNWI4N2FhZjE4Y2MwODEyNjcwZGM3NDIzZDEifQ=="/>
  </w:docVars>
  <w:rsids>
    <w:rsidRoot w:val="00000000"/>
    <w:rsid w:val="0534167D"/>
    <w:rsid w:val="0EC73530"/>
    <w:rsid w:val="1694726E"/>
    <w:rsid w:val="21D04154"/>
    <w:rsid w:val="2DFB346D"/>
    <w:rsid w:val="41314F81"/>
    <w:rsid w:val="41D06A45"/>
    <w:rsid w:val="4AAC4CE0"/>
    <w:rsid w:val="4F5F14D5"/>
    <w:rsid w:val="71B00E68"/>
    <w:rsid w:val="73B87BEB"/>
    <w:rsid w:val="74A82D5F"/>
    <w:rsid w:val="75F7136B"/>
    <w:rsid w:val="7780082A"/>
    <w:rsid w:val="7CA838B3"/>
    <w:rsid w:val="E6FF52E1"/>
    <w:rsid w:val="F55FB669"/>
    <w:rsid w:val="FD77E7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90</Words>
  <Characters>90</Characters>
  <Lines>1</Lines>
  <Paragraphs>1</Paragraphs>
  <TotalTime>1</TotalTime>
  <ScaleCrop>false</ScaleCrop>
  <LinksUpToDate>false</LinksUpToDate>
  <CharactersWithSpaces>93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2023-08-27T00:37:00Z</dcterms:created>
  <dc:creator>DingTalk</dc:creator>
  <dc:description>DingTalk Document</dc:description>
  <cp:lastModifiedBy>Renew</cp:lastModifiedBy>
  <dcterms:modified xsi:type="dcterms:W3CDTF">2024-06-12T15:34:14Z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5380A4E1A158318DE706D365E9B7CF0E_31</vt:lpwstr>
  </property>
</Properties>
</file>