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宋体"/>
                <w:lang w:val="en-US" w:eastAsia="zh-CN"/>
              </w:rPr>
              <w:t>绿色作业P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自默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A5321E9"/>
    <w:rsid w:val="0AD142DF"/>
    <w:rsid w:val="145001B7"/>
    <w:rsid w:val="16300141"/>
    <w:rsid w:val="193E2A7D"/>
    <w:rsid w:val="1DEB5897"/>
    <w:rsid w:val="222A51FA"/>
    <w:rsid w:val="27030C5D"/>
    <w:rsid w:val="27A605E5"/>
    <w:rsid w:val="296773D5"/>
    <w:rsid w:val="30F8061C"/>
    <w:rsid w:val="324743EA"/>
    <w:rsid w:val="33927442"/>
    <w:rsid w:val="39B17475"/>
    <w:rsid w:val="39F129D0"/>
    <w:rsid w:val="3D501612"/>
    <w:rsid w:val="3F3B4F24"/>
    <w:rsid w:val="3F904263"/>
    <w:rsid w:val="3FBB08FD"/>
    <w:rsid w:val="46192BE5"/>
    <w:rsid w:val="49833903"/>
    <w:rsid w:val="4C02408D"/>
    <w:rsid w:val="4ED71BA5"/>
    <w:rsid w:val="4FA2481D"/>
    <w:rsid w:val="52510469"/>
    <w:rsid w:val="52EF47FB"/>
    <w:rsid w:val="53CB203E"/>
    <w:rsid w:val="54FF4D2E"/>
    <w:rsid w:val="5DEA5ED7"/>
    <w:rsid w:val="6539773D"/>
    <w:rsid w:val="67F9D54F"/>
    <w:rsid w:val="6D3076FF"/>
    <w:rsid w:val="708E6D20"/>
    <w:rsid w:val="72F038B3"/>
    <w:rsid w:val="75651939"/>
    <w:rsid w:val="7A4D13C2"/>
    <w:rsid w:val="7CD3425B"/>
    <w:rsid w:val="7EA11D9A"/>
    <w:rsid w:val="7F6876CE"/>
    <w:rsid w:val="9FDD17B8"/>
    <w:rsid w:val="DF3D935B"/>
    <w:rsid w:val="F8DBAD52"/>
    <w:rsid w:val="FFF577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79</Words>
  <Characters>82</Characters>
  <Lines>1</Lines>
  <Paragraphs>1</Paragraphs>
  <TotalTime>0</TotalTime>
  <ScaleCrop>false</ScaleCrop>
  <LinksUpToDate>false</LinksUpToDate>
  <CharactersWithSpaces>82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聆听</cp:lastModifiedBy>
  <dcterms:modified xsi:type="dcterms:W3CDTF">2024-05-31T15:20:14Z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