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《文具的家》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3EBA640E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03643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16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648D68108D334922A1D37F013D699DE2_13</vt:lpwstr>
  </property>
</Properties>
</file>